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66F7" w14:textId="77777777" w:rsidR="000D0091" w:rsidRPr="000D0091" w:rsidRDefault="000D0091" w:rsidP="000D0091">
      <w:pPr>
        <w:spacing w:after="0"/>
        <w:ind w:firstLine="709"/>
      </w:pPr>
      <w:r w:rsidRPr="000D0091">
        <w:t xml:space="preserve">Вот пример шаблона </w:t>
      </w:r>
      <w:r w:rsidRPr="000D0091">
        <w:rPr>
          <w:b/>
          <w:bCs/>
        </w:rPr>
        <w:t>договора аренды инструмента</w:t>
      </w:r>
      <w:r w:rsidRPr="000D0091">
        <w:t xml:space="preserve"> между арендодателем и арендатором. Документ оформлен в деловом стиле и подходит для аренды строительного и ручного инструмента:</w:t>
      </w:r>
    </w:p>
    <w:p w14:paraId="169AE2CE" w14:textId="77777777" w:rsidR="000D0091" w:rsidRPr="000D0091" w:rsidRDefault="000D0091" w:rsidP="000D0091">
      <w:pPr>
        <w:spacing w:after="0"/>
        <w:ind w:firstLine="709"/>
      </w:pPr>
      <w:r w:rsidRPr="000D0091">
        <w:pict w14:anchorId="382E4C48">
          <v:rect id="_x0000_i1079" style="width:0;height:1.5pt" o:hrstd="t" o:hr="t" fillcolor="#a0a0a0" stroked="f"/>
        </w:pict>
      </w:r>
    </w:p>
    <w:p w14:paraId="4EFBC0D7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ДОГОВОР АРЕНДЫ ИНСТРУМЕНТА № ___</w:t>
      </w:r>
      <w:r w:rsidRPr="000D0091">
        <w:br/>
        <w:t>г. [Город] «</w:t>
      </w:r>
      <w:r w:rsidRPr="000D0091">
        <w:rPr>
          <w:b/>
          <w:bCs/>
        </w:rPr>
        <w:t>» ________ 20</w:t>
      </w:r>
      <w:r w:rsidRPr="000D0091">
        <w:t xml:space="preserve"> г.</w:t>
      </w:r>
    </w:p>
    <w:p w14:paraId="2B21E74D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1. Стороны договора</w:t>
      </w:r>
      <w:r w:rsidRPr="000D0091">
        <w:br/>
        <w:t>1.1. [ФИО / наименование организации], именуемый(</w:t>
      </w:r>
      <w:proofErr w:type="spellStart"/>
      <w:r w:rsidRPr="000D0091">
        <w:t>ая</w:t>
      </w:r>
      <w:proofErr w:type="spellEnd"/>
      <w:r w:rsidRPr="000D0091">
        <w:t>) в дальнейшем «Арендодатель», с одной стороны, и</w:t>
      </w:r>
      <w:r w:rsidRPr="000D0091">
        <w:br/>
        <w:t>[ФИО / наименование арендатора], именуемый(</w:t>
      </w:r>
      <w:proofErr w:type="spellStart"/>
      <w:r w:rsidRPr="000D0091">
        <w:t>ая</w:t>
      </w:r>
      <w:proofErr w:type="spellEnd"/>
      <w:r w:rsidRPr="000D0091">
        <w:t>) в дальнейшем «Арендатор», с другой стороны, заключили настоящий договор о нижеследующем:</w:t>
      </w:r>
    </w:p>
    <w:p w14:paraId="4EB33DBA" w14:textId="77777777" w:rsidR="000D0091" w:rsidRPr="000D0091" w:rsidRDefault="000D0091" w:rsidP="000D0091">
      <w:pPr>
        <w:spacing w:after="0"/>
        <w:ind w:firstLine="709"/>
      </w:pPr>
      <w:r w:rsidRPr="000D0091">
        <w:pict w14:anchorId="63314756">
          <v:rect id="_x0000_i1080" style="width:0;height:1.5pt" o:hrstd="t" o:hr="t" fillcolor="#a0a0a0" stroked="f"/>
        </w:pict>
      </w:r>
    </w:p>
    <w:p w14:paraId="4D53F0B8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2. Предмет договора</w:t>
      </w:r>
      <w:r w:rsidRPr="000D0091">
        <w:br/>
        <w:t>2.1. Арендодатель предоставляет Арендатору во временное пользование следующий инструмент (далее — «Инструмент»):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636"/>
        <w:gridCol w:w="1472"/>
        <w:gridCol w:w="2103"/>
        <w:gridCol w:w="2077"/>
      </w:tblGrid>
      <w:tr w:rsidR="000D0091" w:rsidRPr="000D0091" w14:paraId="0201D201" w14:textId="77777777" w:rsidTr="000D00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6AF1E" w14:textId="77777777" w:rsidR="000D0091" w:rsidRPr="000D0091" w:rsidRDefault="000D0091" w:rsidP="000D0091">
            <w:pPr>
              <w:spacing w:after="0"/>
              <w:ind w:firstLine="709"/>
              <w:rPr>
                <w:b/>
                <w:bCs/>
              </w:rPr>
            </w:pPr>
            <w:r w:rsidRPr="000D0091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AB8D76F" w14:textId="77777777" w:rsidR="000D0091" w:rsidRPr="000D0091" w:rsidRDefault="000D0091" w:rsidP="000D0091">
            <w:pPr>
              <w:spacing w:after="0"/>
              <w:ind w:firstLine="709"/>
              <w:rPr>
                <w:b/>
                <w:bCs/>
              </w:rPr>
            </w:pPr>
            <w:r w:rsidRPr="000D0091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602D8661" w14:textId="77777777" w:rsidR="000D0091" w:rsidRPr="000D0091" w:rsidRDefault="000D0091" w:rsidP="000D0091">
            <w:pPr>
              <w:spacing w:after="0"/>
              <w:ind w:firstLine="709"/>
              <w:rPr>
                <w:b/>
                <w:bCs/>
              </w:rPr>
            </w:pPr>
            <w:r w:rsidRPr="000D0091">
              <w:rPr>
                <w:b/>
                <w:bCs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4D8914E6" w14:textId="77777777" w:rsidR="000D0091" w:rsidRPr="000D0091" w:rsidRDefault="000D0091" w:rsidP="000D0091">
            <w:pPr>
              <w:spacing w:after="0"/>
              <w:ind w:firstLine="709"/>
              <w:rPr>
                <w:b/>
                <w:bCs/>
              </w:rPr>
            </w:pPr>
            <w:r w:rsidRPr="000D0091">
              <w:rPr>
                <w:b/>
                <w:bCs/>
              </w:rPr>
              <w:t>Состояние</w:t>
            </w:r>
          </w:p>
        </w:tc>
        <w:tc>
          <w:tcPr>
            <w:tcW w:w="0" w:type="auto"/>
            <w:vAlign w:val="center"/>
            <w:hideMark/>
          </w:tcPr>
          <w:p w14:paraId="1EF39758" w14:textId="77777777" w:rsidR="000D0091" w:rsidRPr="000D0091" w:rsidRDefault="000D0091" w:rsidP="000D0091">
            <w:pPr>
              <w:spacing w:after="0"/>
              <w:ind w:firstLine="709"/>
              <w:rPr>
                <w:b/>
                <w:bCs/>
              </w:rPr>
            </w:pPr>
            <w:r w:rsidRPr="000D0091">
              <w:rPr>
                <w:b/>
                <w:bCs/>
              </w:rPr>
              <w:t>Зав. № (если есть)</w:t>
            </w:r>
          </w:p>
        </w:tc>
      </w:tr>
      <w:tr w:rsidR="000D0091" w:rsidRPr="000D0091" w14:paraId="02A15818" w14:textId="77777777" w:rsidTr="000D0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22B56" w14:textId="77777777" w:rsidR="000D0091" w:rsidRPr="000D0091" w:rsidRDefault="000D0091" w:rsidP="000D0091">
            <w:pPr>
              <w:spacing w:after="0"/>
              <w:ind w:firstLine="709"/>
            </w:pPr>
            <w:r w:rsidRPr="000D0091">
              <w:t>1</w:t>
            </w:r>
          </w:p>
        </w:tc>
        <w:tc>
          <w:tcPr>
            <w:tcW w:w="0" w:type="auto"/>
            <w:vAlign w:val="center"/>
            <w:hideMark/>
          </w:tcPr>
          <w:p w14:paraId="71A533D8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69C2DFC0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740EB35F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73042F8E" w14:textId="77777777" w:rsidR="000D0091" w:rsidRPr="000D0091" w:rsidRDefault="000D0091" w:rsidP="000D0091">
            <w:pPr>
              <w:spacing w:after="0"/>
              <w:ind w:firstLine="709"/>
            </w:pPr>
          </w:p>
        </w:tc>
      </w:tr>
      <w:tr w:rsidR="000D0091" w:rsidRPr="000D0091" w14:paraId="1B6878B4" w14:textId="77777777" w:rsidTr="000D0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D4DCA" w14:textId="77777777" w:rsidR="000D0091" w:rsidRPr="000D0091" w:rsidRDefault="000D0091" w:rsidP="000D0091">
            <w:pPr>
              <w:spacing w:after="0"/>
              <w:ind w:firstLine="709"/>
            </w:pPr>
            <w:r w:rsidRPr="000D0091">
              <w:t>2</w:t>
            </w:r>
          </w:p>
        </w:tc>
        <w:tc>
          <w:tcPr>
            <w:tcW w:w="0" w:type="auto"/>
            <w:vAlign w:val="center"/>
            <w:hideMark/>
          </w:tcPr>
          <w:p w14:paraId="335DF349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364B0B23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77F704D2" w14:textId="77777777" w:rsidR="000D0091" w:rsidRPr="000D0091" w:rsidRDefault="000D0091" w:rsidP="000D0091">
            <w:pPr>
              <w:spacing w:after="0"/>
              <w:ind w:firstLine="709"/>
            </w:pPr>
          </w:p>
        </w:tc>
        <w:tc>
          <w:tcPr>
            <w:tcW w:w="0" w:type="auto"/>
            <w:vAlign w:val="center"/>
            <w:hideMark/>
          </w:tcPr>
          <w:p w14:paraId="5A80D497" w14:textId="77777777" w:rsidR="000D0091" w:rsidRPr="000D0091" w:rsidRDefault="000D0091" w:rsidP="000D0091">
            <w:pPr>
              <w:spacing w:after="0"/>
              <w:ind w:firstLine="709"/>
            </w:pPr>
          </w:p>
        </w:tc>
      </w:tr>
    </w:tbl>
    <w:p w14:paraId="11EB4EAF" w14:textId="77777777" w:rsidR="000D0091" w:rsidRPr="000D0091" w:rsidRDefault="000D0091" w:rsidP="000D0091">
      <w:pPr>
        <w:spacing w:after="0"/>
        <w:ind w:firstLine="709"/>
      </w:pPr>
      <w:r w:rsidRPr="000D0091">
        <w:t>2.2. Инструмент передаётся во временное пользование без перехода права собственности.</w:t>
      </w:r>
    </w:p>
    <w:p w14:paraId="0B365962" w14:textId="77777777" w:rsidR="000D0091" w:rsidRPr="000D0091" w:rsidRDefault="000D0091" w:rsidP="000D0091">
      <w:pPr>
        <w:spacing w:after="0"/>
        <w:ind w:firstLine="709"/>
      </w:pPr>
      <w:r w:rsidRPr="000D0091">
        <w:pict w14:anchorId="748A9EA2">
          <v:rect id="_x0000_i1081" style="width:0;height:1.5pt" o:hrstd="t" o:hr="t" fillcolor="#a0a0a0" stroked="f"/>
        </w:pict>
      </w:r>
    </w:p>
    <w:p w14:paraId="3F0FB4DB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3. Срок аренды</w:t>
      </w:r>
      <w:r w:rsidRPr="000D0091">
        <w:br/>
        <w:t>3.1. Срок аренды составляет ___ дней/недель/месяцев, начиная с «</w:t>
      </w:r>
      <w:r w:rsidRPr="000D0091">
        <w:rPr>
          <w:b/>
          <w:bCs/>
        </w:rPr>
        <w:t>» ________ 20</w:t>
      </w:r>
      <w:r w:rsidRPr="000D0091">
        <w:t xml:space="preserve"> г.</w:t>
      </w:r>
      <w:r w:rsidRPr="000D0091">
        <w:br/>
        <w:t>3.2. Срок аренды может быть продлён по взаимному согласию сторон.</w:t>
      </w:r>
    </w:p>
    <w:p w14:paraId="589A0E7F" w14:textId="77777777" w:rsidR="000D0091" w:rsidRPr="000D0091" w:rsidRDefault="000D0091" w:rsidP="000D0091">
      <w:pPr>
        <w:spacing w:after="0"/>
        <w:ind w:firstLine="709"/>
      </w:pPr>
      <w:r w:rsidRPr="000D0091">
        <w:pict w14:anchorId="04F49861">
          <v:rect id="_x0000_i1082" style="width:0;height:1.5pt" o:hrstd="t" o:hr="t" fillcolor="#a0a0a0" stroked="f"/>
        </w:pict>
      </w:r>
    </w:p>
    <w:p w14:paraId="292B0F48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4. Арендная плата и порядок расчётов</w:t>
      </w:r>
      <w:r w:rsidRPr="000D0091">
        <w:br/>
        <w:t>4.1. Арендная плата составляет _______ руб. за (день / неделю / месяц) за весь инструмент.</w:t>
      </w:r>
      <w:r w:rsidRPr="000D0091">
        <w:br/>
        <w:t>4.2. Оплата производится:</w:t>
      </w:r>
      <w:r w:rsidRPr="000D0091">
        <w:br/>
        <w:t>— авансом / по окончании срока аренды;</w:t>
      </w:r>
      <w:r w:rsidRPr="000D0091">
        <w:br/>
        <w:t>— на расчётный счёт / наличными.</w:t>
      </w:r>
      <w:r w:rsidRPr="000D0091">
        <w:br/>
        <w:t>4.3. Залог за инструмент составляет _______ руб. и возвращается при возврате инструмента в надлежащем состоянии.</w:t>
      </w:r>
    </w:p>
    <w:p w14:paraId="73F5FB45" w14:textId="77777777" w:rsidR="000D0091" w:rsidRPr="000D0091" w:rsidRDefault="000D0091" w:rsidP="000D0091">
      <w:pPr>
        <w:spacing w:after="0"/>
        <w:ind w:firstLine="709"/>
      </w:pPr>
      <w:r w:rsidRPr="000D0091">
        <w:pict w14:anchorId="36866787">
          <v:rect id="_x0000_i1083" style="width:0;height:1.5pt" o:hrstd="t" o:hr="t" fillcolor="#a0a0a0" stroked="f"/>
        </w:pict>
      </w:r>
    </w:p>
    <w:p w14:paraId="3EB57629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5. Права и обязанности сторон</w:t>
      </w:r>
    </w:p>
    <w:p w14:paraId="5282D28B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5.1. Арендодатель обязуется:</w:t>
      </w:r>
      <w:r w:rsidRPr="000D0091">
        <w:br/>
        <w:t>— передать Инструмент в исправном состоянии;</w:t>
      </w:r>
      <w:r w:rsidRPr="000D0091">
        <w:br/>
        <w:t>— не препятствовать Арендатору в пользовании Инструментом.</w:t>
      </w:r>
    </w:p>
    <w:p w14:paraId="7FD3FB8E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5.2. Арендатор обязуется:</w:t>
      </w:r>
      <w:r w:rsidRPr="000D0091">
        <w:br/>
        <w:t>— использовать Инструмент по назначению и бережно;</w:t>
      </w:r>
      <w:r w:rsidRPr="000D0091">
        <w:br/>
        <w:t>— не передавать третьим лицам без согласия Арендодателя;</w:t>
      </w:r>
      <w:r w:rsidRPr="000D0091">
        <w:br/>
      </w:r>
      <w:r w:rsidRPr="000D0091">
        <w:lastRenderedPageBreak/>
        <w:t>— возвратить Инструмент в срок и в том же состоянии, с учётом нормального износа.</w:t>
      </w:r>
    </w:p>
    <w:p w14:paraId="0266675B" w14:textId="77777777" w:rsidR="000D0091" w:rsidRPr="000D0091" w:rsidRDefault="000D0091" w:rsidP="000D0091">
      <w:pPr>
        <w:spacing w:after="0"/>
        <w:ind w:firstLine="709"/>
      </w:pPr>
      <w:r w:rsidRPr="000D0091">
        <w:pict w14:anchorId="5D3E78EA">
          <v:rect id="_x0000_i1084" style="width:0;height:1.5pt" o:hrstd="t" o:hr="t" fillcolor="#a0a0a0" stroked="f"/>
        </w:pict>
      </w:r>
    </w:p>
    <w:p w14:paraId="2D97CFC6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6. Ответственность сторон</w:t>
      </w:r>
      <w:r w:rsidRPr="000D0091">
        <w:br/>
        <w:t>6.1. В случае утери, поломки или порчи Инструмента по вине Арендатора, он обязуется возместить стоимость восстановления или замены.</w:t>
      </w:r>
      <w:r w:rsidRPr="000D0091">
        <w:br/>
        <w:t>6.2. За просрочку возврата Инструмента взимается пеня в размере ____ руб. за каждый день просрочки.</w:t>
      </w:r>
      <w:r w:rsidRPr="000D0091">
        <w:br/>
        <w:t>6.3. Арендодатель не несёт ответственности за ущерб, причинённый при эксплуатации Инструмента.</w:t>
      </w:r>
    </w:p>
    <w:p w14:paraId="340A9DDF" w14:textId="77777777" w:rsidR="000D0091" w:rsidRPr="000D0091" w:rsidRDefault="000D0091" w:rsidP="000D0091">
      <w:pPr>
        <w:spacing w:after="0"/>
        <w:ind w:firstLine="709"/>
      </w:pPr>
      <w:r w:rsidRPr="000D0091">
        <w:pict w14:anchorId="40B17ECD">
          <v:rect id="_x0000_i1085" style="width:0;height:1.5pt" o:hrstd="t" o:hr="t" fillcolor="#a0a0a0" stroked="f"/>
        </w:pict>
      </w:r>
    </w:p>
    <w:p w14:paraId="165754AC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7. Прочие условия</w:t>
      </w:r>
      <w:r w:rsidRPr="000D0091">
        <w:br/>
        <w:t>7.1. Настоящий договор вступает в силу с момента подписания.</w:t>
      </w:r>
      <w:r w:rsidRPr="000D0091">
        <w:br/>
        <w:t>7.2. Все споры решаются путём переговоров, при недостижении соглашения — в судебном порядке.</w:t>
      </w:r>
      <w:r w:rsidRPr="000D0091">
        <w:br/>
        <w:t>7.3. Договор составлен в двух экземплярах, по одному для каждой стороны.</w:t>
      </w:r>
    </w:p>
    <w:p w14:paraId="2F580A1A" w14:textId="77777777" w:rsidR="000D0091" w:rsidRPr="000D0091" w:rsidRDefault="000D0091" w:rsidP="000D0091">
      <w:pPr>
        <w:spacing w:after="0"/>
        <w:ind w:firstLine="709"/>
      </w:pPr>
      <w:r w:rsidRPr="000D0091">
        <w:pict w14:anchorId="745A577C">
          <v:rect id="_x0000_i1086" style="width:0;height:1.5pt" o:hrstd="t" o:hr="t" fillcolor="#a0a0a0" stroked="f"/>
        </w:pict>
      </w:r>
    </w:p>
    <w:p w14:paraId="5F884316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8. Реквизиты и подписи сторон</w:t>
      </w:r>
    </w:p>
    <w:p w14:paraId="09829350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Арендодатель:</w:t>
      </w:r>
      <w:r w:rsidRPr="000D0091">
        <w:br/>
        <w:t>ФИО: _________________________</w:t>
      </w:r>
      <w:r w:rsidRPr="000D0091">
        <w:br/>
        <w:t>Паспорт: серия ___ №________</w:t>
      </w:r>
      <w:r w:rsidRPr="000D0091">
        <w:br/>
        <w:t>Контактный телефон: ___________</w:t>
      </w:r>
      <w:r w:rsidRPr="000D0091">
        <w:br/>
        <w:t>Подпись: _____________________</w:t>
      </w:r>
    </w:p>
    <w:p w14:paraId="715A2240" w14:textId="77777777" w:rsidR="000D0091" w:rsidRPr="000D0091" w:rsidRDefault="000D0091" w:rsidP="000D0091">
      <w:pPr>
        <w:spacing w:after="0"/>
        <w:ind w:firstLine="709"/>
      </w:pPr>
      <w:r w:rsidRPr="000D0091">
        <w:rPr>
          <w:b/>
          <w:bCs/>
        </w:rPr>
        <w:t>Арендатор:</w:t>
      </w:r>
      <w:r w:rsidRPr="000D0091">
        <w:br/>
        <w:t>ФИО: _________________________</w:t>
      </w:r>
      <w:r w:rsidRPr="000D0091">
        <w:br/>
        <w:t>Паспорт: серия ___ №________</w:t>
      </w:r>
      <w:r w:rsidRPr="000D0091">
        <w:br/>
        <w:t>Контактный телефон: ___________</w:t>
      </w:r>
      <w:r w:rsidRPr="000D0091">
        <w:br/>
        <w:t>Подпись: _____________________</w:t>
      </w:r>
    </w:p>
    <w:p w14:paraId="29E0E850" w14:textId="77777777" w:rsidR="000D0091" w:rsidRPr="000D0091" w:rsidRDefault="000D0091" w:rsidP="000D0091">
      <w:pPr>
        <w:spacing w:after="0"/>
        <w:ind w:firstLine="709"/>
      </w:pPr>
      <w:r w:rsidRPr="000D0091">
        <w:pict w14:anchorId="48DB2828">
          <v:rect id="_x0000_i1087" style="width:0;height:1.5pt" o:hrstd="t" o:hr="t" fillcolor="#a0a0a0" stroked="f"/>
        </w:pict>
      </w:r>
    </w:p>
    <w:p w14:paraId="343D10AB" w14:textId="77777777" w:rsidR="000D0091" w:rsidRPr="000D0091" w:rsidRDefault="000D0091" w:rsidP="000D0091">
      <w:pPr>
        <w:spacing w:after="0"/>
        <w:ind w:firstLine="709"/>
      </w:pPr>
      <w:r w:rsidRPr="000D0091">
        <w:t>Если вы хотите адаптировать договор под юридическое лицо, внести упрощённую форму для выдачи в пункте проката, добавить раздел про фотофиксацию или список вложений — сообщите, и я доработаю.</w:t>
      </w:r>
    </w:p>
    <w:p w14:paraId="23EB20CB" w14:textId="77777777" w:rsidR="00F12C76" w:rsidRDefault="00F12C76" w:rsidP="000D0091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0A"/>
    <w:rsid w:val="000D0091"/>
    <w:rsid w:val="00550F0A"/>
    <w:rsid w:val="006C0B77"/>
    <w:rsid w:val="007042F3"/>
    <w:rsid w:val="008242FF"/>
    <w:rsid w:val="00844900"/>
    <w:rsid w:val="00870751"/>
    <w:rsid w:val="00922C48"/>
    <w:rsid w:val="00B0673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5F7E3-4E86-401C-A479-F5CFDD8A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F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F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F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F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F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F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F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F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F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F0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F0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F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F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F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F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F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F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0F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F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F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F0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0F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Aghayev</dc:creator>
  <cp:keywords/>
  <dc:description/>
  <cp:lastModifiedBy>Shahin Aghayev</cp:lastModifiedBy>
  <cp:revision>3</cp:revision>
  <dcterms:created xsi:type="dcterms:W3CDTF">2025-07-17T12:55:00Z</dcterms:created>
  <dcterms:modified xsi:type="dcterms:W3CDTF">2025-07-17T12:55:00Z</dcterms:modified>
</cp:coreProperties>
</file>